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FB7859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B7859">
        <w:rPr>
          <w:rFonts w:hint="cs"/>
          <w:b w:val="0"/>
          <w:bCs w:val="0"/>
          <w:sz w:val="40"/>
          <w:rtl/>
        </w:rPr>
        <w:t>حرز حضرت مولانا القائم</w:t>
      </w:r>
      <w:r w:rsidR="000A6EB6">
        <w:rPr>
          <w:rFonts w:hint="cs"/>
          <w:b w:val="0"/>
          <w:bCs w:val="0"/>
          <w:sz w:val="40"/>
          <w:rtl/>
        </w:rPr>
        <w:t xml:space="preserve"> (امام زمان) </w:t>
      </w:r>
      <w:r w:rsidR="00FB7859">
        <w:rPr>
          <w:rFonts w:hint="cs"/>
          <w:b w:val="0"/>
          <w:bCs w:val="0"/>
          <w:sz w:val="40"/>
          <w:rtl/>
        </w:rPr>
        <w:t>(ع)</w:t>
      </w:r>
    </w:p>
    <w:p w:rsidR="004C31DC" w:rsidRDefault="004C31DC" w:rsidP="00FB7859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4C31DC">
        <w:rPr>
          <w:rStyle w:val="farsi"/>
          <w:rFonts w:cs="B Zar" w:hint="cs"/>
          <w:sz w:val="32"/>
          <w:szCs w:val="32"/>
          <w:rtl/>
        </w:rPr>
        <w:t>در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ذکر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بعضی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حرزها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و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دعاهای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مختصر؛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اين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حرزها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و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دعاها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از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كتاب</w:t>
      </w:r>
      <w:r w:rsidRPr="004C31DC">
        <w:rPr>
          <w:rStyle w:val="farsi"/>
          <w:rFonts w:cs="B Zar"/>
          <w:sz w:val="32"/>
          <w:szCs w:val="32"/>
          <w:rtl/>
        </w:rPr>
        <w:t xml:space="preserve"> «</w:t>
      </w:r>
      <w:r w:rsidRPr="004C31DC">
        <w:rPr>
          <w:rStyle w:val="farsi"/>
          <w:rFonts w:cs="B Zar" w:hint="cs"/>
          <w:sz w:val="32"/>
          <w:szCs w:val="32"/>
          <w:rtl/>
        </w:rPr>
        <w:t>مهج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الدعوات</w:t>
      </w:r>
      <w:r w:rsidRPr="004C31DC">
        <w:rPr>
          <w:rStyle w:val="farsi"/>
          <w:rFonts w:cs="B Zar" w:hint="eastAsia"/>
          <w:sz w:val="32"/>
          <w:szCs w:val="32"/>
          <w:rtl/>
        </w:rPr>
        <w:t>»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و</w:t>
      </w:r>
      <w:r w:rsidRPr="004C31DC">
        <w:rPr>
          <w:rStyle w:val="farsi"/>
          <w:rFonts w:cs="B Zar" w:hint="eastAsia"/>
          <w:sz w:val="32"/>
          <w:szCs w:val="32"/>
          <w:rtl/>
        </w:rPr>
        <w:t>«</w:t>
      </w:r>
      <w:r w:rsidRPr="004C31DC">
        <w:rPr>
          <w:rStyle w:val="farsi"/>
          <w:rFonts w:cs="B Zar" w:hint="cs"/>
          <w:sz w:val="32"/>
          <w:szCs w:val="32"/>
          <w:rtl/>
        </w:rPr>
        <w:t>مجتنى</w:t>
      </w:r>
      <w:r w:rsidRPr="004C31DC">
        <w:rPr>
          <w:rStyle w:val="farsi"/>
          <w:rFonts w:cs="B Zar" w:hint="eastAsia"/>
          <w:sz w:val="32"/>
          <w:szCs w:val="32"/>
          <w:rtl/>
        </w:rPr>
        <w:t>»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كه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هر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دو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از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نوشته‏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هاى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رضى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الدين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سيّد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ابن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طاووس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هستند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انتخاب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شده‏</w:t>
      </w:r>
      <w:r w:rsidRPr="004C31DC">
        <w:rPr>
          <w:rStyle w:val="farsi"/>
          <w:rFonts w:cs="B Zar"/>
          <w:sz w:val="32"/>
          <w:szCs w:val="32"/>
          <w:rtl/>
        </w:rPr>
        <w:t xml:space="preserve"> </w:t>
      </w:r>
      <w:r w:rsidRPr="004C31DC">
        <w:rPr>
          <w:rStyle w:val="farsi"/>
          <w:rFonts w:cs="B Zar" w:hint="cs"/>
          <w:sz w:val="32"/>
          <w:szCs w:val="32"/>
          <w:rtl/>
        </w:rPr>
        <w:t>اند</w:t>
      </w:r>
      <w:r w:rsidRPr="004C31DC">
        <w:rPr>
          <w:rStyle w:val="farsi"/>
          <w:rFonts w:cs="B Zar"/>
          <w:sz w:val="32"/>
          <w:szCs w:val="32"/>
          <w:rtl/>
        </w:rPr>
        <w:t>.</w:t>
      </w:r>
    </w:p>
    <w:p w:rsidR="00FB7859" w:rsidRPr="00FB7859" w:rsidRDefault="004C31DC" w:rsidP="00FB785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>10</w:t>
      </w:r>
      <w:r w:rsidR="00FB7859" w:rsidRPr="00FB7859">
        <w:rPr>
          <w:rStyle w:val="farsi"/>
          <w:rFonts w:cs="B Zar"/>
          <w:sz w:val="32"/>
          <w:szCs w:val="32"/>
          <w:rtl/>
        </w:rPr>
        <w:t xml:space="preserve">: حرز مولانا القائم </w:t>
      </w:r>
      <w:r w:rsidR="00A345FE">
        <w:rPr>
          <w:rStyle w:val="farsi"/>
          <w:rFonts w:cs="B Zar" w:hint="cs"/>
          <w:sz w:val="32"/>
          <w:szCs w:val="32"/>
          <w:rtl/>
        </w:rPr>
        <w:t xml:space="preserve">(امام زمان) </w:t>
      </w:r>
      <w:r w:rsidR="00FB7859" w:rsidRPr="00FB7859">
        <w:rPr>
          <w:rStyle w:val="farsi"/>
          <w:rFonts w:cs="B Zar"/>
          <w:sz w:val="32"/>
          <w:szCs w:val="32"/>
          <w:rtl/>
        </w:rPr>
        <w:t>عليه السّلام:</w:t>
      </w:r>
    </w:p>
    <w:p w:rsidR="00FB7859" w:rsidRPr="00FB7859" w:rsidRDefault="00FB7859" w:rsidP="00FB78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B785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B78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</w:t>
      </w:r>
    </w:p>
    <w:p w:rsidR="00FB7859" w:rsidRPr="00FB7859" w:rsidRDefault="00FB7859" w:rsidP="00FB78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B7859" w:rsidRPr="00FB7859" w:rsidRDefault="00FB7859" w:rsidP="005428B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B78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مالِكَ الرِّقابِ وَ يا هازِمَ الاَحْزابِ </w:t>
      </w:r>
    </w:p>
    <w:p w:rsidR="00FB7859" w:rsidRPr="00FB7859" w:rsidRDefault="00FB7859" w:rsidP="00FB78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B7859" w:rsidRPr="00FB7859" w:rsidRDefault="00FB7859" w:rsidP="00FB78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B78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مُفْتِّحَ الاَبْوابِ يا مُسَبِّبَ الاَسْبابِ </w:t>
      </w:r>
    </w:p>
    <w:p w:rsidR="00FB7859" w:rsidRPr="00FB7859" w:rsidRDefault="00FB7859" w:rsidP="00FB78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B7859" w:rsidRDefault="00FB7859" w:rsidP="00FB78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FB78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سَبِّبْ لَنا سَبَاً لا نَسْتَطيعُ لَهُ طَلَباً بِحَقِّ لا اِلهَ اِلا اللَّهُ </w:t>
      </w:r>
    </w:p>
    <w:p w:rsidR="00DC5EB3" w:rsidRPr="00FB7859" w:rsidRDefault="00DC5EB3" w:rsidP="00FB78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677533" w:rsidRPr="002E0987" w:rsidRDefault="00FB7859" w:rsidP="00DC5EB3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  <w:r w:rsidRPr="00FB7859">
        <w:rPr>
          <w:rStyle w:val="arabic"/>
          <w:rFonts w:ascii="Neirizi" w:hAnsi="Neirizi" w:cs="Neirizi"/>
          <w:color w:val="257F27"/>
          <w:sz w:val="30"/>
          <w:szCs w:val="30"/>
          <w:rtl/>
        </w:rPr>
        <w:t>مُحَمَّدٌ رَسُولُ اللَّهِ صَلَّى اللَّهُ عَلَيْهِ وَ عَلى آلِهِ اَجْمَعينَ</w:t>
      </w:r>
      <w:r w:rsidRPr="00FB785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DB" w:rsidRDefault="00C647DB" w:rsidP="00D022FA">
      <w:pPr>
        <w:spacing w:after="0" w:line="240" w:lineRule="auto"/>
      </w:pPr>
      <w:r>
        <w:separator/>
      </w:r>
    </w:p>
  </w:endnote>
  <w:endnote w:type="continuationSeparator" w:id="0">
    <w:p w:rsidR="00C647DB" w:rsidRDefault="00C647D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8B27356-4555-43B7-9C75-345F837DB4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AF5DAE6-1301-4CF6-BBEC-7DD499C5A7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1B14314-03AE-4119-B0DE-B93338DAA261}"/>
    <w:embedBold r:id="rId4" w:fontKey="{B3086039-E469-481F-8954-45B9A869B25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ED872B5-90BE-4DE0-B65D-8C257C72641F}"/>
    <w:embedBold r:id="rId6" w:fontKey="{288C8C13-D63E-41B9-9796-FC7B415754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93A37E0-F068-43DE-931E-45686CE8D911}"/>
    <w:embedBold r:id="rId8" w:fontKey="{1A089E80-8094-41BC-BFF3-854AD1683D6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E69CC21-8344-48CF-B0EF-34B5BD445A7F}"/>
    <w:embedBold r:id="rId10" w:fontKey="{912948C9-3761-4AB1-A557-EBD59D39335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71F7FBA4-B4FD-4015-824B-5A13D3FEC89C}"/>
    <w:embedBold r:id="rId12" w:fontKey="{1CF07A6C-D3AB-4E0B-9621-B15CF529F16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91E9D4E-ABC3-4842-A89D-4851F23E971B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E87CAC2-AFAF-43E4-AF98-246F7CE006DA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D3AE034-5A61-4AF8-B5E3-7B3CA27BD0B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B10C900-25CB-441E-995A-8083B0F89F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FF647C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DC5EB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DB" w:rsidRDefault="00C647DB" w:rsidP="00D022FA">
      <w:pPr>
        <w:spacing w:after="0" w:line="240" w:lineRule="auto"/>
      </w:pPr>
      <w:r>
        <w:separator/>
      </w:r>
    </w:p>
  </w:footnote>
  <w:footnote w:type="continuationSeparator" w:id="0">
    <w:p w:rsidR="00C647DB" w:rsidRDefault="00C647DB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FB785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4E7D0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3D0A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E7B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FB78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4678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E7BF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حرز </w:t>
    </w:r>
    <w:r w:rsidR="00FB785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حضرت مولانا القائم</w:t>
    </w:r>
    <w:r w:rsidR="00EE7BF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976"/>
    <w:rsid w:val="00026A4E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65E8"/>
    <w:rsid w:val="00086C8F"/>
    <w:rsid w:val="00086F32"/>
    <w:rsid w:val="0009430F"/>
    <w:rsid w:val="000A19FD"/>
    <w:rsid w:val="000A6EB6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C31DC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33A9C"/>
    <w:rsid w:val="005428BA"/>
    <w:rsid w:val="00542C1C"/>
    <w:rsid w:val="005670D3"/>
    <w:rsid w:val="0057535A"/>
    <w:rsid w:val="00577F06"/>
    <w:rsid w:val="00583C0B"/>
    <w:rsid w:val="005930CC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12E5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417A3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45FE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47D87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54DEC"/>
    <w:rsid w:val="00C624A1"/>
    <w:rsid w:val="00C647DB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C5EB3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54A8"/>
    <w:rsid w:val="00F11A2B"/>
    <w:rsid w:val="00F21F93"/>
    <w:rsid w:val="00F34066"/>
    <w:rsid w:val="00F42B68"/>
    <w:rsid w:val="00F4658F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2015-02-02T05:38:00Z</cp:lastPrinted>
  <dcterms:created xsi:type="dcterms:W3CDTF">2015-02-02T05:38:00Z</dcterms:created>
  <dcterms:modified xsi:type="dcterms:W3CDTF">2015-02-02T05:38:00Z</dcterms:modified>
</cp:coreProperties>
</file>