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311EB" w:rsidRDefault="00360286" w:rsidP="009311EB">
      <w:pPr>
        <w:pStyle w:val="1"/>
        <w:rPr>
          <w:b w:val="0"/>
          <w:bCs w:val="0"/>
        </w:rPr>
      </w:pPr>
      <w:r w:rsidRPr="009311EB">
        <w:rPr>
          <w:rFonts w:hint="cs"/>
          <w:b w:val="0"/>
          <w:bCs w:val="0"/>
          <w:rtl/>
        </w:rPr>
        <w:t>دعای</w:t>
      </w:r>
      <w:r w:rsidRPr="009311EB">
        <w:rPr>
          <w:b w:val="0"/>
          <w:bCs w:val="0"/>
          <w:rtl/>
        </w:rPr>
        <w:t xml:space="preserve"> </w:t>
      </w:r>
      <w:r w:rsidRPr="009311EB">
        <w:rPr>
          <w:rFonts w:hint="cs"/>
          <w:b w:val="0"/>
          <w:bCs w:val="0"/>
          <w:rtl/>
        </w:rPr>
        <w:t>روز</w:t>
      </w:r>
      <w:r w:rsidR="009311EB" w:rsidRPr="009311EB">
        <w:rPr>
          <w:rFonts w:hint="cs"/>
          <w:b w:val="0"/>
          <w:bCs w:val="0"/>
          <w:rtl/>
        </w:rPr>
        <w:t xml:space="preserve"> مبعث</w:t>
      </w:r>
    </w:p>
    <w:p w:rsidR="00360286" w:rsidRPr="00360286" w:rsidRDefault="009311EB" w:rsidP="009311EB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اعمال مخصوصه ماه رجب: روز مبعث و از اعیاد بزرگ است و در آن چند عمل است</w:t>
      </w:r>
      <w:r>
        <w:rPr>
          <w:rStyle w:val="farsi"/>
          <w:rFonts w:hint="cs"/>
          <w:rtl/>
        </w:rPr>
        <w:t xml:space="preserve">: </w:t>
      </w:r>
      <w:r w:rsidR="00360286" w:rsidRPr="00360286">
        <w:rPr>
          <w:rtl/>
        </w:rPr>
        <w:t>هفتم در اقبال و در بعض نسخ مصباح است كه مستحب است در اين روز اين دعا را بخوانند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يَا مَنْ أَمَرَ بِالْعَفْوِ وَ التَّجَاوُزِ وَ ضَمَّنَ نَفْسَهُ الْعَفْوَ وَ التَّجَاوُزَ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خدايى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امر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عفو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گذشت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يكديگر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كردى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يَا مَنْ عَفَا وَ تَجَاوَزَ اعْفُ عَنِّي وَ تَجَاوَزْ يَا كَرِيمُ‏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خطاى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بندگان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عفو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گذشت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فرمودى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</w:t>
      </w:r>
      <w:r w:rsidRPr="00360286">
        <w:rPr>
          <w:rtl/>
        </w:rPr>
        <w:t xml:space="preserve"> هم اى خداى كريم درگذر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اللَّهُمَّ وَ قَدْ أَكْدَى الطَّلَبُ وَ أَعْيَتِ الْحِيلَةُ وَ الْمَذْهَبُ وَ دَرَسَتِ الْآمَالُ وَ انْقَطَعَ الرَّجَاءُ إِلاَّ مِنْكَ وَحْدَكَ لاَ شَرِيكَ لَكَ‏</w:t>
      </w:r>
    </w:p>
    <w:p w:rsidR="00360286" w:rsidRP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خدا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آنچه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‏طلبم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رنج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سختى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افتادم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چاره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جويى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عا</w:t>
      </w:r>
      <w:r w:rsidRPr="00360286">
        <w:rPr>
          <w:rtl/>
        </w:rPr>
        <w:t>جزم و آرزوها نابود و اميد من قطع گرديد از غير تو يكتاى بى‏ شريك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اللَّهُمَّ إِنِّي أَجِدُ سُبُلَ الْمَطَالِبِ إِلَيْكَ مُشْرَعَةً وَ مَنَاهِلَ الرَّجَاءِ لَدَيْكَ مُتْرَعَةً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خدا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يافتم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مقصودى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بسوى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سرچشمه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اميد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آرزو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دارند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پر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آب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است</w:t>
      </w: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وَ أَبْوَابَ الدُّعَاءِ لِمَنْ دَعَاكَ مُفَتَّحَةً وَ الاِسْتِعَانَةَ لِمَنِ اسْتَعَانَ بِكَ مُبَاحَةً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درهاى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اجابت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روى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دعا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كند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درگاهت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است</w:t>
      </w:r>
      <w:r w:rsidRPr="00360286">
        <w:rPr>
          <w:rtl/>
        </w:rPr>
        <w:t xml:space="preserve"> و يارى براى كسى كه از تو يارى طلبد مباح و مهياست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وَ أَعْلَمُ أَنَّكَ لِدَاعِيكَ بِمَوْضِعِ إِجَابَةٍ وَ لِلصَّارِخِ إِلَيْكَ بِمَرْصَدِ إِغَاثَةٍ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مى‏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دانم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دعاى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بخواندت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مقام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اجابت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مى‏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گذارى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فرياد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كند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كاملا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مراقبى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فريا</w:t>
      </w:r>
      <w:r w:rsidRPr="00360286">
        <w:rPr>
          <w:rtl/>
        </w:rPr>
        <w:t>دش مى ‏رسى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وَ أَنَّ فِي اللَّهْفِ إِلَى جُودِكَ وَ الضَّمَانِ بِعِدَتِكَ عِوَضاً مِنْ مَنْعِ الْبَاخِلِينَ وَ مَنْدُوحَةً عَمَّا فِي أَيْدِي الْمُسْتَأْثِرِينَ‏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مى‏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دانم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تضرع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درگاه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جود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كرمت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التزام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وعده‏ات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عوض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كاملى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منع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بخل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سفلهگ</w:t>
      </w:r>
      <w:r w:rsidRPr="00360286">
        <w:rPr>
          <w:rtl/>
        </w:rPr>
        <w:t>ان و بى ‏نيازى از ثروت توانگران خواهد بود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وَ أَنَّكَ لاَ تَحْتَجِبُ عَنْ خَلْقِكَ إِلاَّ أَنْ تَحْجُبَهُمُ الْأَعْمَالُ دُونَكَ‏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مى‏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دانم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خلق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پنهان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نيستى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جز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آرزوها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اعمال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ناروا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ميان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خلق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حجاب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گردد</w:t>
      </w:r>
    </w:p>
    <w:p w:rsidR="00360286" w:rsidRDefault="00360286" w:rsidP="00360286">
      <w:pPr>
        <w:pStyle w:val="2"/>
        <w:rPr>
          <w:rFonts w:cs="Times New Roman"/>
          <w:color w:val="000000"/>
          <w:sz w:val="27"/>
          <w:szCs w:val="27"/>
        </w:rPr>
      </w:pPr>
    </w:p>
    <w:p w:rsidR="00360286" w:rsidRDefault="00360286" w:rsidP="00360286">
      <w:pPr>
        <w:pStyle w:val="2"/>
        <w:rPr>
          <w:rFonts w:cs="Times New Roman"/>
          <w:color w:val="000000"/>
          <w:sz w:val="27"/>
          <w:szCs w:val="27"/>
        </w:rPr>
      </w:pPr>
    </w:p>
    <w:p w:rsidR="00360286" w:rsidRDefault="00360286" w:rsidP="00360286">
      <w:pPr>
        <w:pStyle w:val="2"/>
      </w:pPr>
      <w:bookmarkStart w:id="0" w:name="_GoBack"/>
      <w:bookmarkEnd w:id="0"/>
      <w:r w:rsidRPr="00360286">
        <w:rPr>
          <w:rFonts w:hint="cs"/>
          <w:rtl/>
        </w:rPr>
        <w:lastRenderedPageBreak/>
        <w:t>وَ قَدْ عَلِمْتُ أَنَّ أَفْضَلَ زَادِ الرَّاحِلِ إِلَيْكَ عَزْمُ إِرَادَةٍ يَخْتَارُكَ بِهَا وَ قَدْ نَاجَاكَ بِعَزْمِ الْإِرَادَةِ قَلْبِي‏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‏دانم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بهترين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توشه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بسوى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سفر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كند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همانا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اراده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ثابت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خالص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تنها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بخواهد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اراده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ثابت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نياز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‏كند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وَ أَسْأَلُكَ بِكُلِّ دَعْوَةٍ دَعَاكَ بِهَا رَاجٍ بَلَّغْتَهُ أَمَلَهُ أَوْ صَارِخٌ إِلَيْكَ أَغَثْتَ صَرْخَتَهُ أَوْ مَلْهُوفٌ مَكْرُوبٌ فَرَّجْتَ كَرْبَهُ‏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پس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‏خوانم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دعايى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اميدوارى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كرد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اميدش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رسانيدى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فرياد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خواهى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فريادش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رسيدى</w:t>
      </w:r>
      <w:r w:rsidRPr="00360286">
        <w:rPr>
          <w:rtl/>
        </w:rPr>
        <w:t xml:space="preserve"> و هر درمانده اندوهناكى را دلشاد گردانيدى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أَوْ مُذْنِبٌ خَاطِئٌ غَفَرْتَ لَهُ أَوْ مُعَافًى أَتْمَمْتَ نِعْمَتَكَ عَلَيْهِ‏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يا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مجرم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خطا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كار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آمرزيدى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يا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سلامت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يافته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نعمت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كامل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كردى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أَوْ فَقِيرٌ أَهْدَيْتَ غِنَاكَ إِلَيْهِ وَ لِتِلْكَ الدَّعْوَةِ عَلَيْكَ حَقٌّ وَ عِنْدَكَ مَنْزِلَةٌ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يا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فقير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غناى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هديه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فرستادى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اينچنين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دعاى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خالص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حق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نزد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مقامى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دارد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إِلاَّ صَلَّيْتَ عَلَى مُحَمَّدٍ وَ آلِ مُحَمَّدٍ وَ قَضَيْتَ حَوَائِجِي حَوَائِجَ الدُّنْيَا وَ الْآخِرَةِ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مى‏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</w:t>
      </w:r>
      <w:r w:rsidRPr="00360286">
        <w:rPr>
          <w:rtl/>
        </w:rPr>
        <w:t>وانم كه بر محمد (ص) و آلش درود فرستى و حاجتهاى دنيا و آخرت مرا روا سازى</w:t>
      </w: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وَ هَذَا رَجَبٌ الْمُرَجَّبُ الْمُكَرَّمُ الَّذِي أَكْرَمْتَنَا بِهِ أَوَّلُ أَشْهُرِ الْحُرُمِ أَكْرَمْتَنَا بِهِ مِنْ بَيْنِ الْأُمَمِ يَا ذَا الْجُودِ وَ الْكَرَمِ‏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</w:t>
      </w:r>
      <w:r w:rsidRPr="00360286">
        <w:rPr>
          <w:rtl/>
        </w:rPr>
        <w:t>جب با عظمت و كرامت و نخستين ماه حرام كه به ما از ميان امتها اكرام كردى اى صاحب جود و كرم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فَنَسْأَلُكَ بِهِ وَ بِاسْمِكَ الْأَعْظَمِ الْأَعْظَمِ الْأَعْظَمِ الْأَجَلِّ الْأَكْرَمِ الَّذِي خَلَقْتَهُ فَاسْتَقَرَّ فِي ظِلِّكَ فَلاَ يَخْرُجُ مِنْكَ إِلَى غَيْرِكَ‏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پس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درخواست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‏كنيم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حرمت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اسم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اعظم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اعظم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اعظمت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بزرگتر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گراميترين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نام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آفريدى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ظل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آرامش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بسوى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غير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بيرون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نگرديد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أَنْ تُصَلِّيَ عَلَى مُحَمَّدٍ وَ أَهْلِ بَيْتِهِ الطَّاهِرِينَ وَ تَجْعَلَنَا مِنَ الْعَامِلِينَ فِيهِ بِطَاعَتِكَ وَ الْآمِلِينَ فِيهِ بِشَفَاعَتِكَ‏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محمد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اهل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بيت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پاكش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فرستى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كسانى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طاعتت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پرداخته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شفاعتت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چشم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اميد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دارند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قرار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دهى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اللَّهُمَّ وَ اهْدِنَا إِلَى سَوَاءِ السَّبِيلِ وَ اجْعَلْ مَقِيلَنَا عِنْدَكَ خَيْرَ مَقِيلٍ فِي ظِلٍّ ظَلِيلٍ‏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خدا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هدايت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آرامگاه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نزد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سايه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پاينده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بهترين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منزل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قرار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ده</w:t>
      </w:r>
    </w:p>
    <w:p w:rsidR="009311EB" w:rsidRDefault="009311EB" w:rsidP="00360286">
      <w:pPr>
        <w:pStyle w:val="2"/>
        <w:rPr>
          <w:rFonts w:hint="cs"/>
          <w:rtl/>
        </w:rPr>
      </w:pP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فَإِنَّكَ حَسْبُنَا وَ نِعْمَ الْوَكِيلُ وَ السَّلاَمُ عَلَى عِبَادِهِ الْمُصْطَفَيْنَ وَ صَلَوَاتُهُ (صَلاَتُهُ) عَلَيْهِمْ أَجْمَعِينَ</w:t>
      </w:r>
    </w:p>
    <w:p w:rsidR="00360286" w:rsidRDefault="00360286" w:rsidP="00360286">
      <w:pPr>
        <w:pStyle w:val="21"/>
      </w:pPr>
      <w:r w:rsidRPr="00360286">
        <w:rPr>
          <w:rFonts w:hint="cs"/>
          <w:rtl/>
        </w:rPr>
        <w:t>‏</w:t>
      </w: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كافى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نيكو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نگهبانى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سلام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بندگان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برگزيده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تحيت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رحمتهايش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همه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آنان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اللَّهُمَّ وَ بَارِكْ لَنَا فِي يَوْمِنَا هَذَا الَّذِي فَضَّلْتَهُ وَ بِكَرَامَتِكَ جَلَّلْتَهُ‏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خدا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بركت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اين</w:t>
      </w:r>
      <w:r w:rsidRPr="00360286">
        <w:rPr>
          <w:rtl/>
        </w:rPr>
        <w:t xml:space="preserve"> روز (مبعث) كه آن را فضيلت و كرامت و جلالت بخشيدى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وَ بِالْمَنْزِلِ (الْعَظِيمِ) الْأَعْلَى أَنْزَلْتَهُ صَلِّ عَلَى مَنْ فِيهِ إِلَى عِبَادِكَ أَرْسَلْتَهُ وَ بِالْمَحَلِّ الْكَرِيمِ أَحْلَلْتَهُ‏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بلندترين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مقام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عظمتش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قرار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دادى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كسى</w:t>
      </w:r>
      <w:r w:rsidRPr="00360286">
        <w:rPr>
          <w:rtl/>
        </w:rPr>
        <w:t xml:space="preserve"> كه در اين روزش بسوى بندگان به رسالت فرستادى و به محل قرب و كرامتش منزل دادى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اللَّهُمَّ صَلِّ عَلَيْهِ صَلاَةً دَائِمَةً تَكُونُ لَكَ شُكْراً وَ لَنَا ذُخْراً وَ اجْعَلْ لَنَا مِنْ أَمْرِنَا يُسْراً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خدا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درودى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پيوسته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راشكر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سپاس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با</w:t>
      </w:r>
      <w:r w:rsidRPr="00360286">
        <w:rPr>
          <w:rtl/>
        </w:rPr>
        <w:t>شد و مرا ذخيره و كار ما را آسان گردان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وَ اخْتِمْ لَنَا بِالسَّعَادَةِ إِلَى مُنْتَهَى آجَالِنَا وَ قَدْ قَبِلْتَ الْيَسِيرَ مِنْ أَعْمَالِنَا وَ بَلَّغْتَنَا بِرَحْمَتِكَ أَفْضَلَ آمَالِنَا</w:t>
      </w:r>
    </w:p>
    <w:p w:rsidR="00360286" w:rsidRDefault="00360286" w:rsidP="00360286">
      <w:pPr>
        <w:pStyle w:val="21"/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خاتمه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كار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را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سعادت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گردان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انتهاى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عمر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همانا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اعمال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اندك</w:t>
      </w:r>
      <w:r w:rsidRPr="00360286">
        <w:rPr>
          <w:rtl/>
        </w:rPr>
        <w:t xml:space="preserve"> ما را پذيرفتى و به لطف و رحمتت ما را به بهترين آرزوهايمان رسانيدى</w:t>
      </w:r>
    </w:p>
    <w:p w:rsidR="00360286" w:rsidRDefault="00360286" w:rsidP="00360286">
      <w:pPr>
        <w:pStyle w:val="2"/>
        <w:rPr>
          <w:rFonts w:cs="Times New Roman"/>
          <w:color w:val="000000"/>
          <w:sz w:val="27"/>
          <w:szCs w:val="27"/>
        </w:rPr>
      </w:pPr>
    </w:p>
    <w:p w:rsidR="009311EB" w:rsidRDefault="009311EB" w:rsidP="00360286">
      <w:pPr>
        <w:pStyle w:val="2"/>
        <w:rPr>
          <w:rFonts w:hint="cs"/>
          <w:rtl/>
        </w:rPr>
      </w:pP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إِنَّكَ عَلَى كُلِّ شَيْ‏ءٍ قَدِيرٌ وَ صَلَّى اللَّهُ عَلَى مُحَمَّدٍ وَ آلِهِ وَ سَلَّمَ‏</w:t>
      </w:r>
    </w:p>
    <w:p w:rsidR="00360286" w:rsidRPr="00360286" w:rsidRDefault="00360286" w:rsidP="00360286">
      <w:pPr>
        <w:pStyle w:val="21"/>
        <w:rPr>
          <w:rFonts w:cs="Times New Roman"/>
          <w:color w:val="000000"/>
          <w:sz w:val="27"/>
          <w:szCs w:val="27"/>
          <w:rtl/>
        </w:rPr>
      </w:pPr>
      <w:r w:rsidRPr="00360286">
        <w:rPr>
          <w:rFonts w:ascii="Times New Roman" w:hAnsi="Times New Roman" w:cs="Times New Roman" w:hint="cs"/>
          <w:rtl/>
        </w:rPr>
        <w:t> </w:t>
      </w:r>
      <w:r w:rsidRPr="00360286">
        <w:rPr>
          <w:rFonts w:hint="cs"/>
          <w:rtl/>
        </w:rPr>
        <w:t>كه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البته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هر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چيز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توانايى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درود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تحيت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فرست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بر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محمد</w:t>
      </w:r>
      <w:r w:rsidRPr="00360286">
        <w:rPr>
          <w:rtl/>
        </w:rPr>
        <w:t xml:space="preserve"> (</w:t>
      </w:r>
      <w:r w:rsidRPr="00360286">
        <w:rPr>
          <w:rFonts w:hint="cs"/>
          <w:rtl/>
        </w:rPr>
        <w:t>ص</w:t>
      </w:r>
      <w:r w:rsidRPr="00360286">
        <w:rPr>
          <w:rtl/>
        </w:rPr>
        <w:t xml:space="preserve">) </w:t>
      </w:r>
      <w:r w:rsidRPr="00360286">
        <w:rPr>
          <w:rFonts w:hint="cs"/>
          <w:rtl/>
        </w:rPr>
        <w:t>و</w:t>
      </w:r>
      <w:r w:rsidRPr="00360286">
        <w:rPr>
          <w:rtl/>
        </w:rPr>
        <w:t xml:space="preserve"> </w:t>
      </w:r>
      <w:r w:rsidRPr="00360286">
        <w:rPr>
          <w:rFonts w:hint="cs"/>
          <w:rtl/>
        </w:rPr>
        <w:t>آلش</w:t>
      </w:r>
      <w:r w:rsidRPr="00360286">
        <w:rPr>
          <w:rtl/>
        </w:rPr>
        <w:t>.</w:t>
      </w:r>
    </w:p>
    <w:p w:rsidR="00360286" w:rsidRPr="00360286" w:rsidRDefault="00360286" w:rsidP="009311EB">
      <w:pPr>
        <w:pStyle w:val="a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360286">
        <w:rPr>
          <w:rFonts w:ascii="Times New Roman" w:hAnsi="Times New Roman" w:cs="Times New Roman"/>
          <w:sz w:val="27"/>
          <w:szCs w:val="27"/>
          <w:rtl/>
        </w:rPr>
        <w:br/>
      </w:r>
      <w:r w:rsidRPr="00360286">
        <w:rPr>
          <w:rtl/>
        </w:rPr>
        <w:t>مؤلف گويد كه اين دعا را حضرت موسى بن جعفر عليهما السلام خواند در آن روزى كه آن جناب را به جانب بغداد حركت دادند و آن روز بيست و هفتم رجب بود و اين دعا از مذخور ادعيه رجب است‏</w:t>
      </w:r>
    </w:p>
    <w:p w:rsidR="00360286" w:rsidRDefault="00360286" w:rsidP="00360286">
      <w:pPr>
        <w:pStyle w:val="1"/>
      </w:pPr>
    </w:p>
    <w:sectPr w:rsidR="0036028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908" w:rsidRDefault="00824908" w:rsidP="00360286">
      <w:pPr>
        <w:spacing w:after="0" w:line="240" w:lineRule="auto"/>
      </w:pPr>
      <w:r>
        <w:separator/>
      </w:r>
    </w:p>
  </w:endnote>
  <w:endnote w:type="continuationSeparator" w:id="0">
    <w:p w:rsidR="00824908" w:rsidRDefault="00824908" w:rsidP="0036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01D6C4-B985-4EDA-B1B2-81ED314990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328DB8F-B8A9-45FB-9013-C0E7D055FF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EEE777-3BDF-4AAD-906E-075C3A9F6FE8}"/>
    <w:embedBold r:id="rId4" w:fontKey="{7735747B-D8FF-40FA-82FC-249B929AB8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8BC72B2-CA64-4E0C-84B2-E17DF28EC953}"/>
    <w:embedBold r:id="rId6" w:fontKey="{545E4EB0-9F6F-4515-94BC-BEE95D98B5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1A3597F-23BF-4EF9-BDFF-B94FAC4607D8}"/>
    <w:embedBold r:id="rId8" w:fontKey="{F371848E-93CA-4F20-A103-AA1BC598D2A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D59162A-9222-47F0-90BB-28825C49388F}"/>
    <w:embedBold r:id="rId10" w:fontKey="{327117EC-5FAC-4D35-9614-2BB4926EC720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1A66ADBC-49BB-490A-9CFC-E4BAA73E9A80}"/>
    <w:embedBold r:id="rId12" w:fontKey="{ED8F96A7-F684-418C-B505-FECF3323543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E69EAB1-60F2-4BD8-9820-72F20917007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18CEB8F-54C5-448F-9002-97EE02397DB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798418F-3907-4854-8C09-ECC98D6F82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1C4DE5F-28FE-4908-94C8-F276585D39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60286" w:rsidRPr="00C65735" w:rsidTr="00CB6A02">
      <w:tc>
        <w:tcPr>
          <w:tcW w:w="1054" w:type="dxa"/>
        </w:tcPr>
        <w:p w:rsidR="00360286" w:rsidRPr="00C65735" w:rsidRDefault="00360286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B1AFA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360286" w:rsidRPr="00C65735" w:rsidRDefault="00360286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60286" w:rsidRDefault="003602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908" w:rsidRDefault="00824908" w:rsidP="00360286">
      <w:pPr>
        <w:spacing w:after="0" w:line="240" w:lineRule="auto"/>
      </w:pPr>
      <w:r>
        <w:separator/>
      </w:r>
    </w:p>
  </w:footnote>
  <w:footnote w:type="continuationSeparator" w:id="0">
    <w:p w:rsidR="00824908" w:rsidRDefault="00824908" w:rsidP="00360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86" w:rsidRPr="00B022A1" w:rsidRDefault="00360286" w:rsidP="009311E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7D731F" wp14:editId="32B6581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 w:rsidR="009311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</w:t>
    </w:r>
    <w:r w:rsidRPr="0036028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36028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36028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36028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9311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C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32CA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0286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1AFA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4908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1EB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0D00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0CF"/>
    <w:rsid w:val="00D82CA2"/>
    <w:rsid w:val="00D8782D"/>
    <w:rsid w:val="00D9003F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8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602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8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60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2014-12-30T09:56:00Z</cp:lastPrinted>
  <dcterms:created xsi:type="dcterms:W3CDTF">2014-12-30T09:56:00Z</dcterms:created>
  <dcterms:modified xsi:type="dcterms:W3CDTF">2014-12-30T09:57:00Z</dcterms:modified>
</cp:coreProperties>
</file>